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Neo Var">
    <w:panose1 w:val="020B0004040202090203"/>
    <w:charset w:val="CC"/>
    <w:family w:val="swiss"/>
    <w:pitch w:val="variable"/>
    <w:sig w:usb0="00000207" w:usb1="00000001" w:usb2="00000000" w:usb3="00000000" w:csb0="00000097" w:csb1="00000000"/>
  </w:font>
  <w:font w:name="Tele-GroteskFet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 w15:restartNumberingAfterBreak="0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4E06"/>
    <w:multiLevelType w:val="hybridMultilevel"/>
    <w:tmpl w:val="F074218A"/>
    <w:lvl w:ilvl="0" w:tplc="042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C0"/>
    <w:rsid w:val="000278E1"/>
    <w:rsid w:val="00041752"/>
    <w:rsid w:val="0005072E"/>
    <w:rsid w:val="0015026E"/>
    <w:rsid w:val="00152B9D"/>
    <w:rsid w:val="001F5EB6"/>
    <w:rsid w:val="002145D0"/>
    <w:rsid w:val="0031196B"/>
    <w:rsid w:val="00323A02"/>
    <w:rsid w:val="00336A54"/>
    <w:rsid w:val="00364F54"/>
    <w:rsid w:val="00371B66"/>
    <w:rsid w:val="003A57E6"/>
    <w:rsid w:val="00456C9F"/>
    <w:rsid w:val="004F2C27"/>
    <w:rsid w:val="004F33D1"/>
    <w:rsid w:val="00504688"/>
    <w:rsid w:val="00594772"/>
    <w:rsid w:val="005C1904"/>
    <w:rsid w:val="005C2220"/>
    <w:rsid w:val="005E2C17"/>
    <w:rsid w:val="00606CEA"/>
    <w:rsid w:val="0064164A"/>
    <w:rsid w:val="00655D01"/>
    <w:rsid w:val="00680B18"/>
    <w:rsid w:val="006C24F1"/>
    <w:rsid w:val="00705A37"/>
    <w:rsid w:val="007B039E"/>
    <w:rsid w:val="007C2F4B"/>
    <w:rsid w:val="008E513C"/>
    <w:rsid w:val="00951521"/>
    <w:rsid w:val="00A65370"/>
    <w:rsid w:val="00AF1E19"/>
    <w:rsid w:val="00B00274"/>
    <w:rsid w:val="00B26E52"/>
    <w:rsid w:val="00B318A9"/>
    <w:rsid w:val="00B966CB"/>
    <w:rsid w:val="00BE7E74"/>
    <w:rsid w:val="00C55CC1"/>
    <w:rsid w:val="00C72BFC"/>
    <w:rsid w:val="00CF61CF"/>
    <w:rsid w:val="00D60EC0"/>
    <w:rsid w:val="00DA3FD3"/>
    <w:rsid w:val="00DE55FF"/>
    <w:rsid w:val="00DF4210"/>
    <w:rsid w:val="00E65EE1"/>
    <w:rsid w:val="00ED3A77"/>
    <w:rsid w:val="00F041F6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12FB6"/>
  <w15:chartTrackingRefBased/>
  <w15:docId w15:val="{FF90E7AC-2024-4BB6-AD55-79F00BA2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20"/>
  </w:style>
  <w:style w:type="paragraph" w:styleId="Footer">
    <w:name w:val="footer"/>
    <w:basedOn w:val="Normal"/>
    <w:link w:val="Foot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20"/>
  </w:style>
  <w:style w:type="table" w:styleId="TableGrid">
    <w:name w:val="Table Grid"/>
    <w:basedOn w:val="TableNormal"/>
    <w:uiPriority w:val="39"/>
    <w:rsid w:val="003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370"/>
    <w:pPr>
      <w:ind w:left="720"/>
      <w:contextualSpacing/>
    </w:pPr>
  </w:style>
  <w:style w:type="paragraph" w:styleId="NoSpacing">
    <w:name w:val="No Spacing"/>
    <w:uiPriority w:val="1"/>
    <w:qFormat/>
    <w:rsid w:val="00A65370"/>
    <w:pPr>
      <w:spacing w:after="0" w:line="240" w:lineRule="auto"/>
    </w:pPr>
  </w:style>
  <w:style w:type="paragraph" w:customStyle="1" w:styleId="myList4">
    <w:name w:val="myList 4"/>
    <w:basedOn w:val="Normal"/>
    <w:rsid w:val="00705A37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 (PRAVNA)</dc:creator>
  <cp:keywords/>
  <dc:description/>
  <cp:lastModifiedBy>Natalija Tomovska</cp:lastModifiedBy>
  <cp:revision>3</cp:revision>
  <dcterms:created xsi:type="dcterms:W3CDTF">2022-02-25T14:18:00Z</dcterms:created>
  <dcterms:modified xsi:type="dcterms:W3CDTF">2022-02-28T13:22:00Z</dcterms:modified>
</cp:coreProperties>
</file>